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13" w:rsidRPr="00C26E13" w:rsidRDefault="0087465C" w:rsidP="00C26E13">
      <w:pPr>
        <w:jc w:val="center"/>
        <w:rPr>
          <w:rFonts w:ascii="方正小标宋简体" w:eastAsia="方正小标宋简体"/>
          <w:sz w:val="36"/>
          <w:szCs w:val="36"/>
        </w:rPr>
      </w:pPr>
      <w:r w:rsidRPr="00C26E13">
        <w:rPr>
          <w:rFonts w:ascii="方正小标宋简体" w:eastAsia="方正小标宋简体" w:hint="eastAsia"/>
          <w:sz w:val="36"/>
          <w:szCs w:val="36"/>
        </w:rPr>
        <w:t>2017-2018学年第2学期在线</w:t>
      </w:r>
      <w:r w:rsidR="00C26E13" w:rsidRPr="00C26E13">
        <w:rPr>
          <w:rFonts w:ascii="方正小标宋简体" w:eastAsia="方正小标宋简体" w:hint="eastAsia"/>
          <w:sz w:val="36"/>
          <w:szCs w:val="36"/>
        </w:rPr>
        <w:t>开放课程使用情况</w:t>
      </w:r>
    </w:p>
    <w:p w:rsidR="0087465C" w:rsidRPr="00C26E13" w:rsidRDefault="00CF213D" w:rsidP="00C26E1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报送</w:t>
      </w:r>
      <w:r w:rsidR="00C26E13" w:rsidRPr="00C26E13">
        <w:rPr>
          <w:rFonts w:ascii="方正小标宋简体" w:eastAsia="方正小标宋简体" w:hint="eastAsia"/>
          <w:sz w:val="36"/>
          <w:szCs w:val="36"/>
        </w:rPr>
        <w:t>课程名单</w:t>
      </w:r>
    </w:p>
    <w:tbl>
      <w:tblPr>
        <w:tblpPr w:leftFromText="180" w:rightFromText="180" w:vertAnchor="text" w:tblpY="1"/>
        <w:tblOverlap w:val="never"/>
        <w:tblW w:w="8521" w:type="dxa"/>
        <w:tblInd w:w="92" w:type="dxa"/>
        <w:tblLook w:val="04A0"/>
      </w:tblPr>
      <w:tblGrid>
        <w:gridCol w:w="1292"/>
        <w:gridCol w:w="3260"/>
        <w:gridCol w:w="1985"/>
        <w:gridCol w:w="1984"/>
      </w:tblGrid>
      <w:tr w:rsidR="0087465C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水生动物免疫学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黎睿君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水生观赏动物学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韩雨哲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发育生物学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薛  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水族馆学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  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海洋生物学B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蔡恒江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分子生物学B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方  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机电传动与控制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蔡卫国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画法几何与机械制图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周立彬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设施规划与物流分析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潘澜澜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画法几何与机械制图I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牛春亮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工程热力学B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李玉柱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土木工程材料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刘  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水环境化学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王  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轮机英语会话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沈  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工程热力学与传热学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高国栋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轮机工程力学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李明智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模拟电子技术实验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  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模拟电子技术A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张  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电工电子技术实验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宋金岩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物理实验B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迟建卫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大学物理——电磁学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  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吕  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线性代数A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顾  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大学物理——力学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曲  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大学物理——原子的量子基础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梅  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电磁学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唐德龙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基础日语III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王胜波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87465C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大学外语A（英才）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5C" w:rsidRPr="00F97973" w:rsidRDefault="0087465C" w:rsidP="00C26E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张  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65C" w:rsidRPr="00F97973" w:rsidRDefault="0087465C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美国文学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吕  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俄罗斯留学生初级汉语精读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BD5DB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崔</w:t>
            </w:r>
            <w:r w:rsidR="00BD5D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牟晓云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货币金融学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罗晰文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战略管理A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官玮玮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展示设计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许元森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张海滨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思想道德修养与法律基础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BD5DB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</w:t>
            </w:r>
            <w:r w:rsidR="00BD5D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形势与政策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冯文艳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大学生心理健康教育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BD5DB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郭</w:t>
            </w:r>
            <w:r w:rsidR="00BD5D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中级健美操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李晓婵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初级健美操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BD5DB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刘</w:t>
            </w:r>
            <w:r w:rsidR="00BD5D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微课</w:t>
            </w:r>
          </w:p>
        </w:tc>
      </w:tr>
      <w:tr w:rsidR="005D65C4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F97973" w:rsidRDefault="005D65C4" w:rsidP="005D65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CC4805" w:rsidRDefault="005D65C4" w:rsidP="005D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环境毒理学(2016)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C4" w:rsidRPr="00CC4805" w:rsidRDefault="005D65C4" w:rsidP="005D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魏海峰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5C4" w:rsidRPr="00CC4805" w:rsidRDefault="005D65C4" w:rsidP="005D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鱼类行为学（2016）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</w:t>
            </w:r>
            <w:r w:rsidR="00BD5D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跨文化交际（2014）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张宁光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水产动物生理学（2016）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丁鉴峰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高级财务会计（2016）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戴致光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组织胚胎学（2016）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="00BD5D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英语写作（2016）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="00BD5D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数学建模（2014）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张立峰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光学（2014）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杨桂娟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工程水文（2016）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郑艳娜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工程力学（2016）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牛海英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画法几何图与建筑制图（2016）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马广东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工程制图（2016）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周立彬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地基与基础工程（2016）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于林平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环境资源法（2014）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</w:t>
            </w:r>
            <w:r w:rsidR="00BD5D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数据库原理（2016）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="00BD5D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matlab（2016）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李盛德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CF213D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F97973" w:rsidRDefault="00CF213D" w:rsidP="00CF21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概率论与数理统计（2014）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13D" w:rsidRPr="00CC4805" w:rsidRDefault="00CF213D" w:rsidP="00CF213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48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张立石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3D" w:rsidRDefault="00CF213D" w:rsidP="00CF213D">
            <w:pPr>
              <w:jc w:val="center"/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  <w:tr w:rsidR="00BD5DB2" w:rsidRPr="00F97973" w:rsidTr="005D65C4">
        <w:trPr>
          <w:trHeight w:val="4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2" w:rsidRDefault="00BD5DB2" w:rsidP="00CF21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2" w:rsidRPr="00CC4805" w:rsidRDefault="00BD5DB2" w:rsidP="00CF21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CAD(2016)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2" w:rsidRPr="00CC4805" w:rsidRDefault="00BD5DB2" w:rsidP="00CF21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  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DB2" w:rsidRPr="00573DA0" w:rsidRDefault="00BD5DB2" w:rsidP="00CF213D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73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精品资源共享课</w:t>
            </w:r>
          </w:p>
        </w:tc>
      </w:tr>
    </w:tbl>
    <w:p w:rsidR="00CC4805" w:rsidRDefault="00CC4805" w:rsidP="005D65C4"/>
    <w:sectPr w:rsidR="00CC4805" w:rsidSect="005D65C4">
      <w:pgSz w:w="11906" w:h="16838"/>
      <w:pgMar w:top="1276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381"/>
    <w:rsid w:val="00202343"/>
    <w:rsid w:val="002C772C"/>
    <w:rsid w:val="00300F21"/>
    <w:rsid w:val="004401A5"/>
    <w:rsid w:val="0047778B"/>
    <w:rsid w:val="005D65C4"/>
    <w:rsid w:val="005D6B26"/>
    <w:rsid w:val="006C6F46"/>
    <w:rsid w:val="00773BAF"/>
    <w:rsid w:val="0087465C"/>
    <w:rsid w:val="00942381"/>
    <w:rsid w:val="00BD5DB2"/>
    <w:rsid w:val="00C26E13"/>
    <w:rsid w:val="00C46110"/>
    <w:rsid w:val="00C54F09"/>
    <w:rsid w:val="00CC4805"/>
    <w:rsid w:val="00C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7</cp:revision>
  <dcterms:created xsi:type="dcterms:W3CDTF">2017-12-20T08:18:00Z</dcterms:created>
  <dcterms:modified xsi:type="dcterms:W3CDTF">2017-12-21T01:57:00Z</dcterms:modified>
</cp:coreProperties>
</file>